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D1C63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37ACC">
        <w:rPr>
          <w:rFonts w:ascii="Arial" w:hAnsi="Arial" w:cs="Arial" w:hint="eastAsia"/>
          <w:b/>
          <w:bCs/>
          <w:sz w:val="24"/>
          <w:szCs w:val="24"/>
        </w:rPr>
        <w:t>1</w:t>
      </w:r>
      <w:r w:rsidR="00D7488B">
        <w:rPr>
          <w:rFonts w:ascii="Arial" w:hAnsi="Arial" w:cs="Arial" w:hint="eastAsia"/>
          <w:b/>
          <w:bCs/>
          <w:sz w:val="24"/>
          <w:szCs w:val="24"/>
        </w:rPr>
        <w:t>2</w:t>
      </w:r>
    </w:p>
    <w:p w14:paraId="42B6AE66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2A12B223" w14:textId="77777777" w:rsidTr="00D7488B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754D4DE0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31B18DE0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039C9BD3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D7488B" w:rsidRPr="0011634D" w14:paraId="259D1A67" w14:textId="77777777" w:rsidTr="00D7488B">
        <w:trPr>
          <w:trHeight w:val="285"/>
        </w:trPr>
        <w:tc>
          <w:tcPr>
            <w:tcW w:w="446" w:type="dxa"/>
            <w:vMerge w:val="restart"/>
          </w:tcPr>
          <w:p w14:paraId="2A48C34E" w14:textId="77777777" w:rsidR="00D7488B" w:rsidRPr="00912440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51F7" w14:textId="77777777" w:rsidR="00D7488B" w:rsidRPr="00D7488B" w:rsidRDefault="00D7488B" w:rsidP="00D7488B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Everyone knows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4745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みな知っている</w:t>
            </w:r>
          </w:p>
        </w:tc>
      </w:tr>
      <w:tr w:rsidR="00D7488B" w:rsidRPr="0011634D" w14:paraId="402756B1" w14:textId="77777777" w:rsidTr="00D7488B">
        <w:trPr>
          <w:trHeight w:val="285"/>
        </w:trPr>
        <w:tc>
          <w:tcPr>
            <w:tcW w:w="446" w:type="dxa"/>
            <w:vMerge/>
          </w:tcPr>
          <w:p w14:paraId="170AB078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B74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that happy feelings are beneficial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BD70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幸せな気持ちは有益であると</w:t>
            </w:r>
          </w:p>
        </w:tc>
      </w:tr>
      <w:tr w:rsidR="00D7488B" w:rsidRPr="0011634D" w14:paraId="07C9A2E6" w14:textId="77777777" w:rsidTr="00FB24DC">
        <w:trPr>
          <w:trHeight w:val="285"/>
        </w:trPr>
        <w:tc>
          <w:tcPr>
            <w:tcW w:w="446" w:type="dxa"/>
            <w:vMerge/>
          </w:tcPr>
          <w:p w14:paraId="4035987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2694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for our minds and bodies.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DB7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私たちの精神と肉体にとって</w:t>
            </w:r>
          </w:p>
        </w:tc>
      </w:tr>
      <w:tr w:rsidR="00D7488B" w:rsidRPr="0011634D" w14:paraId="377BEC34" w14:textId="77777777" w:rsidTr="00FB24DC">
        <w:trPr>
          <w:trHeight w:val="285"/>
        </w:trPr>
        <w:tc>
          <w:tcPr>
            <w:tcW w:w="446" w:type="dxa"/>
            <w:vMerge/>
          </w:tcPr>
          <w:p w14:paraId="5D7AF60B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EF71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In fact,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AE06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実際</w:t>
            </w:r>
          </w:p>
        </w:tc>
      </w:tr>
      <w:tr w:rsidR="00D7488B" w:rsidRPr="0011634D" w14:paraId="2355F672" w14:textId="77777777" w:rsidTr="00D7488B">
        <w:trPr>
          <w:trHeight w:val="285"/>
        </w:trPr>
        <w:tc>
          <w:tcPr>
            <w:tcW w:w="446" w:type="dxa"/>
            <w:vMerge/>
          </w:tcPr>
          <w:p w14:paraId="2821606F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382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E72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</w:t>
            </w:r>
          </w:p>
        </w:tc>
      </w:tr>
      <w:tr w:rsidR="00D7488B" w:rsidRPr="0011634D" w14:paraId="15C81E0E" w14:textId="77777777" w:rsidTr="00D7488B">
        <w:trPr>
          <w:trHeight w:val="285"/>
        </w:trPr>
        <w:tc>
          <w:tcPr>
            <w:tcW w:w="446" w:type="dxa"/>
            <w:vMerge/>
          </w:tcPr>
          <w:p w14:paraId="33DC26E4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CA81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who live a happy, positive life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69E5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幸せで前向きな人生を送っている</w:t>
            </w:r>
          </w:p>
        </w:tc>
      </w:tr>
      <w:tr w:rsidR="00D7488B" w:rsidRPr="0011634D" w14:paraId="00FFBA1D" w14:textId="77777777" w:rsidTr="00D7488B">
        <w:trPr>
          <w:trHeight w:val="285"/>
        </w:trPr>
        <w:tc>
          <w:tcPr>
            <w:tcW w:w="446" w:type="dxa"/>
            <w:vMerge/>
          </w:tcPr>
          <w:p w14:paraId="3935CAD7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6615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are less likely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148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～しそうにない</w:t>
            </w:r>
          </w:p>
        </w:tc>
      </w:tr>
      <w:tr w:rsidR="00D7488B" w:rsidRPr="0011634D" w14:paraId="172A235B" w14:textId="77777777" w:rsidTr="00D7488B">
        <w:trPr>
          <w:trHeight w:val="285"/>
        </w:trPr>
        <w:tc>
          <w:tcPr>
            <w:tcW w:w="446" w:type="dxa"/>
            <w:vMerge/>
          </w:tcPr>
          <w:p w14:paraId="6D9399D0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C06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to suffer from depression,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1332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うつに苦しむことを</w:t>
            </w:r>
          </w:p>
        </w:tc>
      </w:tr>
      <w:tr w:rsidR="00D7488B" w:rsidRPr="0011634D" w14:paraId="73F4B65A" w14:textId="77777777" w:rsidTr="00D7488B">
        <w:trPr>
          <w:trHeight w:val="285"/>
        </w:trPr>
        <w:tc>
          <w:tcPr>
            <w:tcW w:w="446" w:type="dxa"/>
            <w:vMerge/>
          </w:tcPr>
          <w:p w14:paraId="469B2AC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2001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are generally healthier,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A3CE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概してより健康である</w:t>
            </w:r>
          </w:p>
        </w:tc>
      </w:tr>
      <w:tr w:rsidR="00D7488B" w:rsidRPr="0011634D" w14:paraId="7B7D6A8B" w14:textId="77777777" w:rsidTr="00D7488B">
        <w:trPr>
          <w:trHeight w:val="285"/>
        </w:trPr>
        <w:tc>
          <w:tcPr>
            <w:tcW w:w="446" w:type="dxa"/>
            <w:vMerge/>
          </w:tcPr>
          <w:p w14:paraId="0E049475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066C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and live longer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46BC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そして長生きする</w:t>
            </w:r>
          </w:p>
        </w:tc>
      </w:tr>
      <w:tr w:rsidR="00D7488B" w:rsidRPr="0011634D" w14:paraId="557B58D2" w14:textId="77777777" w:rsidTr="00D7488B">
        <w:trPr>
          <w:trHeight w:val="285"/>
        </w:trPr>
        <w:tc>
          <w:tcPr>
            <w:tcW w:w="446" w:type="dxa"/>
            <w:vMerge/>
          </w:tcPr>
          <w:p w14:paraId="156D44F1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A18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than their sad, negative counterparts.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7E11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悲しく後ろ向きのもう一方の人々より</w:t>
            </w:r>
          </w:p>
        </w:tc>
      </w:tr>
      <w:tr w:rsidR="00D7488B" w:rsidRPr="0011634D" w14:paraId="5A1C40D3" w14:textId="77777777" w:rsidTr="00D7488B">
        <w:trPr>
          <w:trHeight w:val="285"/>
        </w:trPr>
        <w:tc>
          <w:tcPr>
            <w:tcW w:w="446" w:type="dxa"/>
            <w:vMerge w:val="restart"/>
          </w:tcPr>
          <w:p w14:paraId="780B59DC" w14:textId="77777777" w:rsidR="00D7488B" w:rsidRPr="00912440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4A8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The question is,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FAD2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問題は～である</w:t>
            </w:r>
          </w:p>
        </w:tc>
      </w:tr>
      <w:tr w:rsidR="00D7488B" w:rsidRPr="0011634D" w14:paraId="1B194B0B" w14:textId="77777777" w:rsidTr="00D7488B">
        <w:trPr>
          <w:trHeight w:val="285"/>
        </w:trPr>
        <w:tc>
          <w:tcPr>
            <w:tcW w:w="446" w:type="dxa"/>
            <w:vMerge/>
          </w:tcPr>
          <w:p w14:paraId="08EFC62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B3E8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what is happiness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B5E7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幸せとは何なのか</w:t>
            </w:r>
          </w:p>
        </w:tc>
      </w:tr>
      <w:tr w:rsidR="00D7488B" w:rsidRPr="0011634D" w14:paraId="604EF91D" w14:textId="77777777" w:rsidTr="00D7488B">
        <w:trPr>
          <w:trHeight w:val="285"/>
        </w:trPr>
        <w:tc>
          <w:tcPr>
            <w:tcW w:w="446" w:type="dxa"/>
            <w:vMerge/>
          </w:tcPr>
          <w:p w14:paraId="34609C98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4483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and how can we achieve it?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58DE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そして私たちはどうやってそれを獲得できるのか</w:t>
            </w:r>
          </w:p>
        </w:tc>
      </w:tr>
      <w:tr w:rsidR="00D7488B" w:rsidRPr="0011634D" w14:paraId="32C82D1A" w14:textId="77777777" w:rsidTr="00D7488B">
        <w:trPr>
          <w:trHeight w:val="285"/>
        </w:trPr>
        <w:tc>
          <w:tcPr>
            <w:tcW w:w="446" w:type="dxa"/>
            <w:vMerge w:val="restart"/>
          </w:tcPr>
          <w:p w14:paraId="50B7BDC7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58E1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Many people think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848E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多くの人々は考える</w:t>
            </w:r>
          </w:p>
        </w:tc>
      </w:tr>
      <w:tr w:rsidR="00D7488B" w:rsidRPr="0011634D" w14:paraId="60F68049" w14:textId="77777777" w:rsidTr="00FB24DC">
        <w:trPr>
          <w:trHeight w:val="285"/>
        </w:trPr>
        <w:tc>
          <w:tcPr>
            <w:tcW w:w="446" w:type="dxa"/>
            <w:vMerge/>
          </w:tcPr>
          <w:p w14:paraId="44771F67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8DE8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wealth makes us happier.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CECD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財産が私たちをより幸せにすると</w:t>
            </w:r>
          </w:p>
        </w:tc>
      </w:tr>
      <w:tr w:rsidR="00D7488B" w:rsidRPr="0011634D" w14:paraId="6BD6EE08" w14:textId="77777777" w:rsidTr="00FB24DC">
        <w:trPr>
          <w:trHeight w:val="285"/>
        </w:trPr>
        <w:tc>
          <w:tcPr>
            <w:tcW w:w="446" w:type="dxa"/>
            <w:vMerge/>
          </w:tcPr>
          <w:p w14:paraId="6BA46D6C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C092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Indeed,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7018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確かに</w:t>
            </w:r>
          </w:p>
        </w:tc>
      </w:tr>
      <w:tr w:rsidR="00D7488B" w:rsidRPr="0011634D" w14:paraId="0317BAAC" w14:textId="77777777" w:rsidTr="00D7488B">
        <w:trPr>
          <w:trHeight w:val="285"/>
        </w:trPr>
        <w:tc>
          <w:tcPr>
            <w:tcW w:w="446" w:type="dxa"/>
            <w:vMerge/>
          </w:tcPr>
          <w:p w14:paraId="2F769448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4CDE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not having sufficient money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E220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十分なお金を持たないことは</w:t>
            </w:r>
          </w:p>
        </w:tc>
      </w:tr>
      <w:tr w:rsidR="00D7488B" w:rsidRPr="0011634D" w14:paraId="625D2088" w14:textId="77777777" w:rsidTr="00D7488B">
        <w:trPr>
          <w:trHeight w:val="285"/>
        </w:trPr>
        <w:tc>
          <w:tcPr>
            <w:tcW w:w="446" w:type="dxa"/>
            <w:vMerge/>
          </w:tcPr>
          <w:p w14:paraId="4061122E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434E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can cause unhappiness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FAF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不幸をもたらしうる</w:t>
            </w:r>
          </w:p>
        </w:tc>
      </w:tr>
      <w:tr w:rsidR="00D7488B" w:rsidRPr="0011634D" w14:paraId="5CBF5BEA" w14:textId="77777777" w:rsidTr="00D7488B">
        <w:trPr>
          <w:trHeight w:val="285"/>
        </w:trPr>
        <w:tc>
          <w:tcPr>
            <w:tcW w:w="446" w:type="dxa"/>
            <w:vMerge/>
          </w:tcPr>
          <w:p w14:paraId="29B5DC99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A63C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to some extent,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1EAA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ある程度</w:t>
            </w:r>
          </w:p>
        </w:tc>
      </w:tr>
      <w:tr w:rsidR="00D7488B" w:rsidRPr="0011634D" w14:paraId="7F4C82CF" w14:textId="77777777" w:rsidTr="00D7488B">
        <w:trPr>
          <w:trHeight w:val="285"/>
        </w:trPr>
        <w:tc>
          <w:tcPr>
            <w:tcW w:w="446" w:type="dxa"/>
            <w:vMerge/>
          </w:tcPr>
          <w:p w14:paraId="3435F919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0CCD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but it has been shown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CA5A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しかし，示されている</w:t>
            </w:r>
          </w:p>
        </w:tc>
      </w:tr>
      <w:tr w:rsidR="00D7488B" w:rsidRPr="0011634D" w14:paraId="77A14BDD" w14:textId="77777777" w:rsidTr="00D7488B">
        <w:trPr>
          <w:trHeight w:val="285"/>
        </w:trPr>
        <w:tc>
          <w:tcPr>
            <w:tcW w:w="446" w:type="dxa"/>
            <w:vMerge/>
          </w:tcPr>
          <w:p w14:paraId="35432E2B" w14:textId="77777777" w:rsidR="00D7488B" w:rsidRPr="00B21947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01E8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that there is no significant relationship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1CC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有意な関連性はないことが</w:t>
            </w:r>
          </w:p>
        </w:tc>
      </w:tr>
      <w:tr w:rsidR="00D7488B" w:rsidRPr="0011634D" w14:paraId="1311787C" w14:textId="77777777" w:rsidTr="00D7488B">
        <w:trPr>
          <w:trHeight w:val="285"/>
        </w:trPr>
        <w:tc>
          <w:tcPr>
            <w:tcW w:w="446" w:type="dxa"/>
            <w:vMerge/>
          </w:tcPr>
          <w:p w14:paraId="01E85420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066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between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486E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～の間に</w:t>
            </w:r>
          </w:p>
        </w:tc>
      </w:tr>
      <w:tr w:rsidR="00D7488B" w:rsidRPr="0011634D" w14:paraId="3CBDC2F0" w14:textId="77777777" w:rsidTr="00D7488B">
        <w:trPr>
          <w:trHeight w:val="285"/>
        </w:trPr>
        <w:tc>
          <w:tcPr>
            <w:tcW w:w="446" w:type="dxa"/>
            <w:vMerge/>
          </w:tcPr>
          <w:p w14:paraId="2047DC54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4D97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how much money a person earns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9A35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ある人がどれだけのお金を稼ぐか</w:t>
            </w:r>
          </w:p>
        </w:tc>
      </w:tr>
      <w:tr w:rsidR="00D7488B" w:rsidRPr="0011634D" w14:paraId="0251F614" w14:textId="77777777" w:rsidTr="00FB24DC">
        <w:trPr>
          <w:trHeight w:val="285"/>
        </w:trPr>
        <w:tc>
          <w:tcPr>
            <w:tcW w:w="446" w:type="dxa"/>
            <w:vMerge/>
          </w:tcPr>
          <w:p w14:paraId="56EC494D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0031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and whether he or she feels good about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1CE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そして，彼または彼女が人生に満足しているかどうか</w:t>
            </w:r>
          </w:p>
        </w:tc>
      </w:tr>
      <w:tr w:rsidR="00D7488B" w:rsidRPr="0011634D" w14:paraId="4E036D0C" w14:textId="77777777" w:rsidTr="00FB24DC">
        <w:trPr>
          <w:trHeight w:val="285"/>
        </w:trPr>
        <w:tc>
          <w:tcPr>
            <w:tcW w:w="446" w:type="dxa"/>
            <w:vMerge/>
          </w:tcPr>
          <w:p w14:paraId="1D5A06EE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8BA4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We need a certain level of income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DF62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私たちは一定水準の所得が必要である</w:t>
            </w:r>
          </w:p>
        </w:tc>
      </w:tr>
      <w:tr w:rsidR="00D7488B" w:rsidRPr="0011634D" w14:paraId="4420AE15" w14:textId="77777777" w:rsidTr="00D7488B">
        <w:trPr>
          <w:trHeight w:val="285"/>
        </w:trPr>
        <w:tc>
          <w:tcPr>
            <w:tcW w:w="446" w:type="dxa"/>
            <w:vMerge/>
          </w:tcPr>
          <w:p w14:paraId="747B32E8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EE69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to meet our basic needs,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FCFF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私たちの基本的な必要を満たすための</w:t>
            </w:r>
          </w:p>
        </w:tc>
      </w:tr>
      <w:tr w:rsidR="00D7488B" w:rsidRPr="0011634D" w14:paraId="2FCED804" w14:textId="77777777" w:rsidTr="00D7488B">
        <w:trPr>
          <w:trHeight w:val="285"/>
        </w:trPr>
        <w:tc>
          <w:tcPr>
            <w:tcW w:w="446" w:type="dxa"/>
            <w:vMerge/>
          </w:tcPr>
          <w:p w14:paraId="34C3479A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AEF8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but once these needs are met,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39A2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しかし，いったんこれらの必要が満たされると</w:t>
            </w:r>
          </w:p>
        </w:tc>
      </w:tr>
      <w:tr w:rsidR="00D7488B" w:rsidRPr="0011634D" w14:paraId="54450FA4" w14:textId="77777777" w:rsidTr="00D7488B">
        <w:trPr>
          <w:trHeight w:val="285"/>
        </w:trPr>
        <w:tc>
          <w:tcPr>
            <w:tcW w:w="446" w:type="dxa"/>
            <w:vMerge/>
          </w:tcPr>
          <w:p w14:paraId="2D41D4F7" w14:textId="77777777" w:rsidR="00D7488B" w:rsidRPr="00912440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D475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additional income has little influence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6658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追加の所得はほとんど影響しない</w:t>
            </w:r>
          </w:p>
        </w:tc>
      </w:tr>
      <w:tr w:rsidR="00D7488B" w:rsidRPr="0011634D" w14:paraId="3035547A" w14:textId="77777777" w:rsidTr="00D7488B">
        <w:trPr>
          <w:trHeight w:val="285"/>
        </w:trPr>
        <w:tc>
          <w:tcPr>
            <w:tcW w:w="446" w:type="dxa"/>
            <w:vMerge/>
          </w:tcPr>
          <w:p w14:paraId="7875DFF7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FB51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on our sense of satisfaction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448A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私たちの満足感に</w:t>
            </w:r>
          </w:p>
        </w:tc>
      </w:tr>
      <w:tr w:rsidR="00D7488B" w:rsidRPr="0011634D" w14:paraId="31FE8DB8" w14:textId="77777777" w:rsidTr="003B07A6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08F686D8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BA9F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with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61C5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人生の</w:t>
            </w:r>
          </w:p>
        </w:tc>
      </w:tr>
      <w:tr w:rsidR="00D7488B" w:rsidRPr="0011634D" w14:paraId="4FFAF348" w14:textId="77777777" w:rsidTr="003B07A6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14:paraId="0D8FACCE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0FF5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In the past,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21E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過去には</w:t>
            </w:r>
          </w:p>
        </w:tc>
      </w:tr>
      <w:tr w:rsidR="00D7488B" w:rsidRPr="0011634D" w14:paraId="077741AA" w14:textId="77777777" w:rsidTr="003B07A6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6953E7B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900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having a good educational background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1EE6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よい学歴を持っていることが</w:t>
            </w:r>
          </w:p>
        </w:tc>
      </w:tr>
      <w:tr w:rsidR="00D7488B" w:rsidRPr="0011634D" w14:paraId="53256CB5" w14:textId="77777777" w:rsidTr="003B07A6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051EBDA6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4733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seemed to guarantee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245A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保証するように思われた</w:t>
            </w:r>
          </w:p>
        </w:tc>
      </w:tr>
      <w:tr w:rsidR="00D7488B" w:rsidRPr="0011634D" w14:paraId="3D95CD3F" w14:textId="77777777" w:rsidTr="003B07A6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5DC837B0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5644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 happy life,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6E28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幸せな人生を</w:t>
            </w:r>
          </w:p>
        </w:tc>
      </w:tr>
      <w:tr w:rsidR="00D7488B" w:rsidRPr="0011634D" w14:paraId="2D9D64B9" w14:textId="77777777" w:rsidTr="003B07A6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36EFC620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0841B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but today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C869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しかし，今日</w:t>
            </w:r>
          </w:p>
        </w:tc>
      </w:tr>
      <w:tr w:rsidR="00D7488B" w:rsidRPr="0011634D" w14:paraId="61F73F34" w14:textId="77777777" w:rsidTr="003B07A6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0A2DDB5C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1D35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people realize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4A5B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人々は気付いている</w:t>
            </w:r>
          </w:p>
        </w:tc>
      </w:tr>
      <w:tr w:rsidR="00D7488B" w:rsidRPr="0011634D" w14:paraId="0E737577" w14:textId="77777777" w:rsidTr="00D637C4">
        <w:tc>
          <w:tcPr>
            <w:tcW w:w="446" w:type="dxa"/>
            <w:vMerge/>
            <w:tcBorders>
              <w:bottom w:val="nil"/>
            </w:tcBorders>
          </w:tcPr>
          <w:p w14:paraId="654085EE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E5B5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that neither advanced education nor a high IQ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405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高等教育も高い知能指数も～ないということに</w:t>
            </w:r>
          </w:p>
        </w:tc>
      </w:tr>
      <w:tr w:rsidR="00D7488B" w:rsidRPr="0011634D" w14:paraId="5FC985D4" w14:textId="77777777" w:rsidTr="00D637C4">
        <w:tc>
          <w:tcPr>
            <w:tcW w:w="446" w:type="dxa"/>
            <w:vMerge/>
            <w:tcBorders>
              <w:bottom w:val="nil"/>
            </w:tcBorders>
          </w:tcPr>
          <w:p w14:paraId="7E6E0A61" w14:textId="77777777" w:rsidR="00D7488B" w:rsidRPr="00A31885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1543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can substantially raise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861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大幅に上昇させられる</w:t>
            </w:r>
          </w:p>
        </w:tc>
      </w:tr>
      <w:tr w:rsidR="00D7488B" w:rsidRPr="0011634D" w14:paraId="7801CBDF" w14:textId="77777777" w:rsidTr="003B07A6">
        <w:trPr>
          <w:trHeight w:val="285"/>
        </w:trPr>
        <w:tc>
          <w:tcPr>
            <w:tcW w:w="446" w:type="dxa"/>
            <w:tcBorders>
              <w:top w:val="nil"/>
            </w:tcBorders>
          </w:tcPr>
          <w:p w14:paraId="51200AD4" w14:textId="77777777" w:rsidR="00D7488B" w:rsidRPr="00912440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47AC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one’s level of happiness.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7776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人の幸せの水準を</w:t>
            </w:r>
          </w:p>
        </w:tc>
      </w:tr>
      <w:tr w:rsidR="00D7488B" w:rsidRPr="0011634D" w14:paraId="5967E573" w14:textId="77777777" w:rsidTr="00D7488B">
        <w:trPr>
          <w:trHeight w:val="270"/>
        </w:trPr>
        <w:tc>
          <w:tcPr>
            <w:tcW w:w="446" w:type="dxa"/>
            <w:vMerge w:val="restart"/>
          </w:tcPr>
          <w:p w14:paraId="77F71A53" w14:textId="77777777" w:rsidR="00D7488B" w:rsidRPr="00A37ACC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21947">
              <w:rPr>
                <w:rFonts w:ascii="ＭＳ ゴシック" w:eastAsia="ＭＳ ゴシック" w:hAnsi="ＭＳ ゴシック" w:cs="ＭＳ 明朝" w:hint="eastAsia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ED25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Being young, beautiful, and healthy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7C2F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若く，美しく，健康であるということは</w:t>
            </w:r>
          </w:p>
        </w:tc>
      </w:tr>
      <w:tr w:rsidR="00D7488B" w:rsidRPr="0011634D" w14:paraId="7C3D8348" w14:textId="77777777" w:rsidTr="00D7488B">
        <w:trPr>
          <w:trHeight w:val="285"/>
        </w:trPr>
        <w:tc>
          <w:tcPr>
            <w:tcW w:w="446" w:type="dxa"/>
            <w:vMerge/>
          </w:tcPr>
          <w:p w14:paraId="01DA4678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2D55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seems to be an important factor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D126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重要な要因のように見える</w:t>
            </w:r>
          </w:p>
        </w:tc>
      </w:tr>
      <w:tr w:rsidR="00D7488B" w:rsidRPr="0011634D" w14:paraId="5665A6CD" w14:textId="77777777" w:rsidTr="00FB24DC">
        <w:trPr>
          <w:trHeight w:val="285"/>
        </w:trPr>
        <w:tc>
          <w:tcPr>
            <w:tcW w:w="446" w:type="dxa"/>
            <w:vMerge/>
          </w:tcPr>
          <w:p w14:paraId="5EE2513F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D3E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in happiness.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FB9E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幸福の</w:t>
            </w:r>
          </w:p>
        </w:tc>
      </w:tr>
      <w:tr w:rsidR="00D7488B" w:rsidRPr="0011634D" w14:paraId="5E63537C" w14:textId="77777777" w:rsidTr="00FB24DC">
        <w:trPr>
          <w:trHeight w:val="285"/>
        </w:trPr>
        <w:tc>
          <w:tcPr>
            <w:tcW w:w="446" w:type="dxa"/>
            <w:vMerge/>
          </w:tcPr>
          <w:p w14:paraId="14BCEE7A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764B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Yet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E905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D7488B" w:rsidRPr="0011634D" w14:paraId="3939EE96" w14:textId="77777777" w:rsidTr="00D7488B">
        <w:trPr>
          <w:trHeight w:val="285"/>
        </w:trPr>
        <w:tc>
          <w:tcPr>
            <w:tcW w:w="446" w:type="dxa"/>
            <w:vMerge/>
          </w:tcPr>
          <w:p w14:paraId="2386A0C1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C462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studies show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CD40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研究は示している</w:t>
            </w:r>
          </w:p>
        </w:tc>
      </w:tr>
      <w:tr w:rsidR="00D7488B" w:rsidRPr="0011634D" w14:paraId="29E10690" w14:textId="77777777" w:rsidTr="00D7488B">
        <w:trPr>
          <w:trHeight w:val="285"/>
        </w:trPr>
        <w:tc>
          <w:tcPr>
            <w:tcW w:w="446" w:type="dxa"/>
            <w:vMerge/>
          </w:tcPr>
          <w:p w14:paraId="7E82BE44" w14:textId="77777777" w:rsidR="00D7488B" w:rsidRPr="00912440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255E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that older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9249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高齢の人々は</w:t>
            </w:r>
          </w:p>
        </w:tc>
      </w:tr>
      <w:tr w:rsidR="00D7488B" w:rsidRPr="0011634D" w14:paraId="7C12AB3C" w14:textId="77777777" w:rsidTr="00D7488B">
        <w:trPr>
          <w:trHeight w:val="285"/>
        </w:trPr>
        <w:tc>
          <w:tcPr>
            <w:tcW w:w="446" w:type="dxa"/>
            <w:vMerge/>
          </w:tcPr>
          <w:p w14:paraId="38C58885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37BA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are generally more stable and satisfied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932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一般的に，より安定し，満足している</w:t>
            </w:r>
          </w:p>
        </w:tc>
      </w:tr>
      <w:tr w:rsidR="00D7488B" w:rsidRPr="0011634D" w14:paraId="6C145596" w14:textId="77777777" w:rsidTr="00D7488B">
        <w:trPr>
          <w:trHeight w:val="285"/>
        </w:trPr>
        <w:tc>
          <w:tcPr>
            <w:tcW w:w="446" w:type="dxa"/>
            <w:vMerge/>
          </w:tcPr>
          <w:p w14:paraId="734010DC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AFB2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with their lives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2F89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彼らの人生に</w:t>
            </w:r>
          </w:p>
        </w:tc>
      </w:tr>
      <w:tr w:rsidR="00D7488B" w:rsidRPr="0011634D" w14:paraId="0E0D619F" w14:textId="77777777" w:rsidTr="00FB24DC">
        <w:trPr>
          <w:trHeight w:val="285"/>
        </w:trPr>
        <w:tc>
          <w:tcPr>
            <w:tcW w:w="446" w:type="dxa"/>
            <w:vMerge/>
          </w:tcPr>
          <w:p w14:paraId="63244BE3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1FB5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than the young.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06E0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若者よりも</w:t>
            </w:r>
          </w:p>
        </w:tc>
      </w:tr>
      <w:tr w:rsidR="00D7488B" w:rsidRPr="0011634D" w14:paraId="7826BB43" w14:textId="77777777" w:rsidTr="00FB24DC">
        <w:trPr>
          <w:trHeight w:val="285"/>
        </w:trPr>
        <w:tc>
          <w:tcPr>
            <w:tcW w:w="446" w:type="dxa"/>
            <w:vMerge/>
          </w:tcPr>
          <w:p w14:paraId="3266DB9B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A582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 recent survey found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4667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最近の調査でわかった</w:t>
            </w:r>
          </w:p>
        </w:tc>
      </w:tr>
      <w:tr w:rsidR="00D7488B" w:rsidRPr="0011634D" w14:paraId="05BB832C" w14:textId="77777777" w:rsidTr="00D7488B">
        <w:trPr>
          <w:trHeight w:val="285"/>
        </w:trPr>
        <w:tc>
          <w:tcPr>
            <w:tcW w:w="446" w:type="dxa"/>
            <w:vMerge/>
          </w:tcPr>
          <w:p w14:paraId="00EAF9C5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BAEE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176D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～ということを</w:t>
            </w:r>
          </w:p>
        </w:tc>
      </w:tr>
      <w:tr w:rsidR="00D7488B" w:rsidRPr="0011634D" w14:paraId="4631C96B" w14:textId="77777777" w:rsidTr="00D7488B">
        <w:trPr>
          <w:trHeight w:val="285"/>
        </w:trPr>
        <w:tc>
          <w:tcPr>
            <w:tcW w:w="446" w:type="dxa"/>
            <w:vMerge/>
          </w:tcPr>
          <w:p w14:paraId="05A3E8E8" w14:textId="77777777" w:rsidR="00D7488B" w:rsidRPr="00912440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CF6A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people between the ages of 20 and 24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0C1F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20～24歳の間の人々は</w:t>
            </w:r>
          </w:p>
        </w:tc>
      </w:tr>
      <w:tr w:rsidR="00D7488B" w:rsidRPr="0011634D" w14:paraId="422BF9B6" w14:textId="77777777" w:rsidTr="00D7488B">
        <w:trPr>
          <w:trHeight w:val="285"/>
        </w:trPr>
        <w:tc>
          <w:tcPr>
            <w:tcW w:w="446" w:type="dxa"/>
            <w:vMerge/>
          </w:tcPr>
          <w:p w14:paraId="7F08E4A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2818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have 3.4 sad days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E35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3.4日の悲しい日がある</w:t>
            </w:r>
          </w:p>
        </w:tc>
      </w:tr>
      <w:tr w:rsidR="00D7488B" w:rsidRPr="0011634D" w14:paraId="490FEA65" w14:textId="77777777" w:rsidTr="00D7488B">
        <w:trPr>
          <w:trHeight w:val="285"/>
        </w:trPr>
        <w:tc>
          <w:tcPr>
            <w:tcW w:w="446" w:type="dxa"/>
            <w:vMerge/>
          </w:tcPr>
          <w:p w14:paraId="2C17A00C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B98A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 month,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9A0F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ひと月に</w:t>
            </w:r>
          </w:p>
        </w:tc>
      </w:tr>
      <w:tr w:rsidR="00D7488B" w:rsidRPr="0011634D" w14:paraId="5B671020" w14:textId="77777777" w:rsidTr="00D7488B">
        <w:trPr>
          <w:trHeight w:val="285"/>
        </w:trPr>
        <w:tc>
          <w:tcPr>
            <w:tcW w:w="446" w:type="dxa"/>
            <w:vMerge/>
          </w:tcPr>
          <w:p w14:paraId="02A00055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75F9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as opposed to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BB08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～とは対照的に</w:t>
            </w:r>
          </w:p>
        </w:tc>
      </w:tr>
      <w:tr w:rsidR="00D7488B" w:rsidRPr="0011634D" w14:paraId="78F682FF" w14:textId="77777777" w:rsidTr="00D7488B">
        <w:trPr>
          <w:trHeight w:val="285"/>
        </w:trPr>
        <w:tc>
          <w:tcPr>
            <w:tcW w:w="446" w:type="dxa"/>
            <w:vMerge/>
          </w:tcPr>
          <w:p w14:paraId="1BE27CE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BB19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just 2.3 days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957D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たった2.3日</w:t>
            </w:r>
          </w:p>
        </w:tc>
      </w:tr>
      <w:tr w:rsidR="00D7488B" w:rsidRPr="0011634D" w14:paraId="33E03C56" w14:textId="77777777" w:rsidTr="00FB24DC">
        <w:trPr>
          <w:trHeight w:val="285"/>
        </w:trPr>
        <w:tc>
          <w:tcPr>
            <w:tcW w:w="446" w:type="dxa"/>
            <w:vMerge/>
          </w:tcPr>
          <w:p w14:paraId="240C5F6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F81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for people between the ages of 65 and 74.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3FE6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65～74歳の間の人々にとって</w:t>
            </w:r>
          </w:p>
        </w:tc>
      </w:tr>
      <w:tr w:rsidR="00D7488B" w:rsidRPr="0011634D" w14:paraId="252CE545" w14:textId="77777777" w:rsidTr="00FB24DC">
        <w:trPr>
          <w:trHeight w:val="285"/>
        </w:trPr>
        <w:tc>
          <w:tcPr>
            <w:tcW w:w="446" w:type="dxa"/>
            <w:vMerge/>
          </w:tcPr>
          <w:p w14:paraId="3C778AA8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199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Research also suggests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5F11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調査は示してもいる</w:t>
            </w:r>
          </w:p>
        </w:tc>
      </w:tr>
      <w:tr w:rsidR="00D7488B" w:rsidRPr="0011634D" w14:paraId="42D51684" w14:textId="77777777" w:rsidTr="00D7488B">
        <w:trPr>
          <w:trHeight w:val="285"/>
        </w:trPr>
        <w:tc>
          <w:tcPr>
            <w:tcW w:w="446" w:type="dxa"/>
            <w:vMerge/>
          </w:tcPr>
          <w:p w14:paraId="46645697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C67C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that beautiful or healthy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3E8A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美しい，あるいは健康な人々が</w:t>
            </w:r>
          </w:p>
        </w:tc>
      </w:tr>
      <w:tr w:rsidR="00D7488B" w:rsidRPr="0011634D" w14:paraId="7023CE32" w14:textId="77777777" w:rsidTr="00D7488B">
        <w:trPr>
          <w:trHeight w:val="285"/>
        </w:trPr>
        <w:tc>
          <w:tcPr>
            <w:tcW w:w="446" w:type="dxa"/>
            <w:vMerge/>
          </w:tcPr>
          <w:p w14:paraId="03CD8C64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81E9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are not always happier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C09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必ずしも幸せであるとは限らないと</w:t>
            </w:r>
          </w:p>
        </w:tc>
      </w:tr>
      <w:tr w:rsidR="00D7488B" w:rsidRPr="0011634D" w14:paraId="7F907D7D" w14:textId="77777777" w:rsidTr="00D7488B">
        <w:trPr>
          <w:trHeight w:val="285"/>
        </w:trPr>
        <w:tc>
          <w:tcPr>
            <w:tcW w:w="446" w:type="dxa"/>
            <w:vMerge/>
          </w:tcPr>
          <w:p w14:paraId="28AA4B9A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1B1A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than those without such advantages.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8B36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それらの有利な点を持たない人々よりも</w:t>
            </w:r>
          </w:p>
        </w:tc>
      </w:tr>
      <w:tr w:rsidR="00D7488B" w:rsidRPr="0011634D" w14:paraId="24F1936D" w14:textId="77777777" w:rsidTr="00D7488B">
        <w:trPr>
          <w:trHeight w:val="70"/>
        </w:trPr>
        <w:tc>
          <w:tcPr>
            <w:tcW w:w="446" w:type="dxa"/>
            <w:vMerge w:val="restart"/>
          </w:tcPr>
          <w:p w14:paraId="652B33AC" w14:textId="77777777" w:rsidR="00D7488B" w:rsidRPr="00D7488B" w:rsidRDefault="00D7488B" w:rsidP="00D7488B">
            <w:pPr>
              <w:rPr>
                <w:rFonts w:ascii="ＭＳ ゴシック" w:eastAsia="ＭＳ ゴシック" w:hAnsi="ＭＳ ゴシック"/>
              </w:rPr>
            </w:pPr>
            <w:r w:rsidRPr="00D7488B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32B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Job satisfaction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592B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仕事の満足度は</w:t>
            </w:r>
          </w:p>
        </w:tc>
      </w:tr>
      <w:tr w:rsidR="00D7488B" w:rsidRPr="0011634D" w14:paraId="599566D4" w14:textId="77777777" w:rsidTr="00D7488B">
        <w:trPr>
          <w:trHeight w:val="285"/>
        </w:trPr>
        <w:tc>
          <w:tcPr>
            <w:tcW w:w="446" w:type="dxa"/>
            <w:vMerge/>
          </w:tcPr>
          <w:p w14:paraId="62B1770A" w14:textId="77777777" w:rsidR="00D7488B" w:rsidRPr="00912440" w:rsidRDefault="00D7488B" w:rsidP="00D748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AE8C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can also lead to fulfillment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0A9F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達成感にもつながりうる</w:t>
            </w:r>
          </w:p>
        </w:tc>
      </w:tr>
      <w:tr w:rsidR="00D7488B" w:rsidRPr="0011634D" w14:paraId="0D460DD1" w14:textId="77777777" w:rsidTr="00FB24DC">
        <w:trPr>
          <w:trHeight w:val="285"/>
        </w:trPr>
        <w:tc>
          <w:tcPr>
            <w:tcW w:w="446" w:type="dxa"/>
            <w:vMerge/>
          </w:tcPr>
          <w:p w14:paraId="5396B086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F8E4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in 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3878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人生の</w:t>
            </w:r>
          </w:p>
        </w:tc>
      </w:tr>
      <w:tr w:rsidR="00D7488B" w:rsidRPr="0011634D" w14:paraId="1324099B" w14:textId="77777777" w:rsidTr="00FB24DC">
        <w:trPr>
          <w:trHeight w:val="285"/>
        </w:trPr>
        <w:tc>
          <w:tcPr>
            <w:tcW w:w="446" w:type="dxa"/>
            <w:vMerge/>
          </w:tcPr>
          <w:p w14:paraId="538CC39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9E2A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Most of us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A13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私たちのほとんどは</w:t>
            </w:r>
          </w:p>
        </w:tc>
      </w:tr>
      <w:tr w:rsidR="00D7488B" w:rsidRPr="0011634D" w14:paraId="10F7308D" w14:textId="77777777" w:rsidTr="00D7488B">
        <w:trPr>
          <w:trHeight w:val="285"/>
        </w:trPr>
        <w:tc>
          <w:tcPr>
            <w:tcW w:w="446" w:type="dxa"/>
            <w:vMerge/>
          </w:tcPr>
          <w:p w14:paraId="68913E3F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E6E8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would be happy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1AF6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幸せだろう</w:t>
            </w:r>
          </w:p>
        </w:tc>
      </w:tr>
      <w:tr w:rsidR="00D7488B" w:rsidRPr="0011634D" w14:paraId="2E669800" w14:textId="77777777" w:rsidTr="00D7488B">
        <w:trPr>
          <w:trHeight w:val="285"/>
        </w:trPr>
        <w:tc>
          <w:tcPr>
            <w:tcW w:w="446" w:type="dxa"/>
            <w:vMerge/>
          </w:tcPr>
          <w:p w14:paraId="760E5B40" w14:textId="77777777" w:rsidR="00D7488B" w:rsidRPr="005E23B4" w:rsidRDefault="00D7488B" w:rsidP="00D7488B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91C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to have a job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259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仕事を持つことは</w:t>
            </w:r>
          </w:p>
        </w:tc>
      </w:tr>
      <w:tr w:rsidR="00D7488B" w:rsidRPr="0011634D" w14:paraId="053C4256" w14:textId="77777777" w:rsidTr="00D7488B">
        <w:trPr>
          <w:trHeight w:val="285"/>
        </w:trPr>
        <w:tc>
          <w:tcPr>
            <w:tcW w:w="446" w:type="dxa"/>
            <w:vMerge/>
          </w:tcPr>
          <w:p w14:paraId="30E20DF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BD8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that affords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C75E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与えてくれる</w:t>
            </w:r>
          </w:p>
        </w:tc>
      </w:tr>
      <w:tr w:rsidR="00D7488B" w:rsidRPr="0011634D" w14:paraId="41F19448" w14:textId="77777777" w:rsidTr="00D7488B">
        <w:trPr>
          <w:trHeight w:val="285"/>
        </w:trPr>
        <w:tc>
          <w:tcPr>
            <w:tcW w:w="446" w:type="dxa"/>
            <w:vMerge/>
          </w:tcPr>
          <w:p w14:paraId="73C980E8" w14:textId="77777777" w:rsidR="00D7488B" w:rsidRPr="00A31885" w:rsidRDefault="00D7488B" w:rsidP="00D7488B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2FCE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 certain amount of decision-making power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BE7D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ある程度の意思決定権（を）</w:t>
            </w:r>
          </w:p>
        </w:tc>
      </w:tr>
      <w:tr w:rsidR="00D7488B" w:rsidRPr="0011634D" w14:paraId="4B9C90A2" w14:textId="77777777" w:rsidTr="00FB24DC">
        <w:trPr>
          <w:trHeight w:val="285"/>
        </w:trPr>
        <w:tc>
          <w:tcPr>
            <w:tcW w:w="446" w:type="dxa"/>
            <w:vMerge/>
          </w:tcPr>
          <w:p w14:paraId="6BD263F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3A4C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and peer recognition.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20FF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そして同僚からの評価（を）</w:t>
            </w:r>
          </w:p>
        </w:tc>
      </w:tr>
      <w:tr w:rsidR="00D7488B" w:rsidRPr="0011634D" w14:paraId="12E1388D" w14:textId="77777777" w:rsidTr="00FB24DC">
        <w:trPr>
          <w:trHeight w:val="285"/>
        </w:trPr>
        <w:tc>
          <w:tcPr>
            <w:tcW w:w="446" w:type="dxa"/>
            <w:vMerge/>
          </w:tcPr>
          <w:p w14:paraId="50656C75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9F51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In contrast,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C5F6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対照的に</w:t>
            </w:r>
          </w:p>
        </w:tc>
      </w:tr>
      <w:tr w:rsidR="00D7488B" w:rsidRPr="0011634D" w14:paraId="5E1DC0D9" w14:textId="77777777" w:rsidTr="00D7488B">
        <w:trPr>
          <w:trHeight w:val="285"/>
        </w:trPr>
        <w:tc>
          <w:tcPr>
            <w:tcW w:w="446" w:type="dxa"/>
            <w:vMerge/>
          </w:tcPr>
          <w:p w14:paraId="654325F4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EC5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when people are forced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924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人々は強要されるとき</w:t>
            </w:r>
          </w:p>
        </w:tc>
      </w:tr>
      <w:tr w:rsidR="00D7488B" w:rsidRPr="0011634D" w14:paraId="043B4A04" w14:textId="77777777" w:rsidTr="00D7488B">
        <w:trPr>
          <w:trHeight w:val="285"/>
        </w:trPr>
        <w:tc>
          <w:tcPr>
            <w:tcW w:w="446" w:type="dxa"/>
            <w:vMerge/>
          </w:tcPr>
          <w:p w14:paraId="367C1AA0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4524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to work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47D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働くことを</w:t>
            </w:r>
          </w:p>
        </w:tc>
      </w:tr>
      <w:tr w:rsidR="00D7488B" w:rsidRPr="0011634D" w14:paraId="2C474BAB" w14:textId="77777777" w:rsidTr="00D7488B">
        <w:trPr>
          <w:trHeight w:val="285"/>
        </w:trPr>
        <w:tc>
          <w:tcPr>
            <w:tcW w:w="446" w:type="dxa"/>
            <w:vMerge/>
          </w:tcPr>
          <w:p w14:paraId="71931F31" w14:textId="77777777" w:rsidR="00D7488B" w:rsidRPr="00A37ACC" w:rsidRDefault="00D7488B" w:rsidP="00D7488B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8D4B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with less freedom,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3EB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より自由の少ない状態で</w:t>
            </w:r>
          </w:p>
        </w:tc>
      </w:tr>
      <w:tr w:rsidR="00D7488B" w:rsidRPr="0011634D" w14:paraId="18A29F15" w14:textId="77777777" w:rsidTr="00D7488B">
        <w:trPr>
          <w:trHeight w:val="285"/>
        </w:trPr>
        <w:tc>
          <w:tcPr>
            <w:tcW w:w="446" w:type="dxa"/>
            <w:vMerge/>
          </w:tcPr>
          <w:p w14:paraId="462EB583" w14:textId="77777777" w:rsidR="00D7488B" w:rsidRPr="00B21947" w:rsidRDefault="00D7488B" w:rsidP="00D748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4CFE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more responsibilities,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5D0D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より責任が多い（状態で）</w:t>
            </w:r>
          </w:p>
        </w:tc>
      </w:tr>
      <w:tr w:rsidR="00D7488B" w:rsidRPr="0011634D" w14:paraId="71A0D187" w14:textId="77777777" w:rsidTr="00D7488B">
        <w:trPr>
          <w:trHeight w:val="285"/>
        </w:trPr>
        <w:tc>
          <w:tcPr>
            <w:tcW w:w="446" w:type="dxa"/>
            <w:vMerge/>
          </w:tcPr>
          <w:p w14:paraId="31BD96B6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B92CB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and little satisfaction,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B44F2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そして満足感のほとんどない（状態で）</w:t>
            </w:r>
          </w:p>
        </w:tc>
      </w:tr>
      <w:tr w:rsidR="00D7488B" w:rsidRPr="0011634D" w14:paraId="2408180D" w14:textId="77777777" w:rsidTr="00D7488B">
        <w:trPr>
          <w:trHeight w:val="285"/>
        </w:trPr>
        <w:tc>
          <w:tcPr>
            <w:tcW w:w="446" w:type="dxa"/>
            <w:vMerge/>
          </w:tcPr>
          <w:p w14:paraId="41930B2C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07CD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their happy feelings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10BA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彼らの幸せな感情は</w:t>
            </w:r>
          </w:p>
        </w:tc>
      </w:tr>
      <w:tr w:rsidR="00D7488B" w:rsidRPr="0011634D" w14:paraId="12409591" w14:textId="77777777" w:rsidTr="003B07A6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658F6829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BEB0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will be impaired.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2D5F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損なわれるだろう</w:t>
            </w:r>
          </w:p>
        </w:tc>
      </w:tr>
      <w:tr w:rsidR="00D7488B" w:rsidRPr="0011634D" w14:paraId="33B5CB91" w14:textId="77777777" w:rsidTr="003B07A6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14:paraId="52B69F7C" w14:textId="77777777" w:rsidR="00D7488B" w:rsidRPr="00D7488B" w:rsidRDefault="00D7488B" w:rsidP="00D7488B">
            <w:pPr>
              <w:rPr>
                <w:rFonts w:ascii="ＭＳ ゴシック" w:eastAsia="ＭＳ ゴシック" w:hAnsi="ＭＳ ゴシック"/>
              </w:rPr>
            </w:pPr>
            <w:r w:rsidRPr="00D7488B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140A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Friends and family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9E9AA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友人と家族は</w:t>
            </w:r>
          </w:p>
        </w:tc>
      </w:tr>
      <w:tr w:rsidR="00D7488B" w:rsidRPr="0011634D" w14:paraId="36F035D8" w14:textId="77777777" w:rsidTr="00D637C4">
        <w:tc>
          <w:tcPr>
            <w:tcW w:w="446" w:type="dxa"/>
            <w:vMerge/>
            <w:tcBorders>
              <w:bottom w:val="nil"/>
            </w:tcBorders>
          </w:tcPr>
          <w:p w14:paraId="604F44FA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619B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are also an important factor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554BA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また，重要な要因である</w:t>
            </w:r>
          </w:p>
        </w:tc>
      </w:tr>
      <w:tr w:rsidR="00D7488B" w:rsidRPr="0011634D" w14:paraId="3F56B827" w14:textId="77777777" w:rsidTr="00D637C4">
        <w:tc>
          <w:tcPr>
            <w:tcW w:w="446" w:type="dxa"/>
            <w:vMerge/>
            <w:tcBorders>
              <w:bottom w:val="nil"/>
            </w:tcBorders>
          </w:tcPr>
          <w:p w14:paraId="384E63E1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A825C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in happiness.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7D22C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幸せの</w:t>
            </w:r>
          </w:p>
        </w:tc>
      </w:tr>
      <w:tr w:rsidR="00D7488B" w:rsidRPr="0011634D" w14:paraId="22CC51E1" w14:textId="77777777" w:rsidTr="00D637C4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14:paraId="7CE385A8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B87E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 2002 study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964C9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2002年の研究は</w:t>
            </w:r>
          </w:p>
        </w:tc>
      </w:tr>
      <w:tr w:rsidR="00D7488B" w:rsidRPr="0011634D" w14:paraId="21A3F01B" w14:textId="77777777" w:rsidTr="00D7488B">
        <w:trPr>
          <w:trHeight w:val="285"/>
        </w:trPr>
        <w:tc>
          <w:tcPr>
            <w:tcW w:w="446" w:type="dxa"/>
            <w:vMerge/>
          </w:tcPr>
          <w:p w14:paraId="136DFCEF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D0847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conducted at the University of Illinois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997C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イリノイ大学で行われた</w:t>
            </w:r>
          </w:p>
        </w:tc>
      </w:tr>
      <w:tr w:rsidR="00D7488B" w:rsidRPr="0011634D" w14:paraId="74CDB69B" w14:textId="77777777" w:rsidTr="00D7488B">
        <w:trPr>
          <w:trHeight w:val="285"/>
        </w:trPr>
        <w:tc>
          <w:tcPr>
            <w:tcW w:w="446" w:type="dxa"/>
            <w:vMerge/>
          </w:tcPr>
          <w:p w14:paraId="293F0F48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9FDF7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found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0F182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見つけた</w:t>
            </w:r>
          </w:p>
        </w:tc>
      </w:tr>
      <w:tr w:rsidR="00D7488B" w:rsidRPr="0011634D" w14:paraId="0D239758" w14:textId="77777777" w:rsidTr="00D7488B">
        <w:trPr>
          <w:trHeight w:val="70"/>
        </w:trPr>
        <w:tc>
          <w:tcPr>
            <w:tcW w:w="446" w:type="dxa"/>
            <w:vMerge/>
          </w:tcPr>
          <w:p w14:paraId="12E342DC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8B0CA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that those students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2F812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学生たちは</w:t>
            </w:r>
          </w:p>
        </w:tc>
      </w:tr>
      <w:tr w:rsidR="00D7488B" w:rsidRPr="0011634D" w14:paraId="04DE26B0" w14:textId="77777777" w:rsidTr="00D7488B">
        <w:trPr>
          <w:trHeight w:val="285"/>
        </w:trPr>
        <w:tc>
          <w:tcPr>
            <w:tcW w:w="446" w:type="dxa"/>
            <w:vMerge/>
          </w:tcPr>
          <w:p w14:paraId="2971C56A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F411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with the highest levels of happiness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B637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幸福度が最高レベルの</w:t>
            </w:r>
          </w:p>
        </w:tc>
      </w:tr>
      <w:tr w:rsidR="00D7488B" w:rsidRPr="0011634D" w14:paraId="19BBCCC2" w14:textId="77777777" w:rsidTr="00D7488B">
        <w:trPr>
          <w:trHeight w:val="285"/>
        </w:trPr>
        <w:tc>
          <w:tcPr>
            <w:tcW w:w="446" w:type="dxa"/>
            <w:vMerge/>
          </w:tcPr>
          <w:p w14:paraId="597EE515" w14:textId="77777777" w:rsidR="00D7488B" w:rsidRPr="005E23B4" w:rsidRDefault="00D7488B" w:rsidP="00D7488B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74AD7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and the fewest signs of depression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F0FBF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そして，うつの兆候が最も少ない</w:t>
            </w:r>
          </w:p>
        </w:tc>
      </w:tr>
      <w:tr w:rsidR="00D7488B" w:rsidRPr="0011634D" w14:paraId="732A2912" w14:textId="77777777" w:rsidTr="00D7488B">
        <w:trPr>
          <w:trHeight w:val="285"/>
        </w:trPr>
        <w:tc>
          <w:tcPr>
            <w:tcW w:w="446" w:type="dxa"/>
            <w:vMerge/>
          </w:tcPr>
          <w:p w14:paraId="54AAF50F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1E56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had stronger 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939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より強いつながりを持っていた</w:t>
            </w:r>
          </w:p>
        </w:tc>
      </w:tr>
      <w:tr w:rsidR="00D7488B" w:rsidRPr="0011634D" w14:paraId="36D91598" w14:textId="77777777" w:rsidTr="00D7488B">
        <w:trPr>
          <w:trHeight w:val="285"/>
        </w:trPr>
        <w:tc>
          <w:tcPr>
            <w:tcW w:w="446" w:type="dxa"/>
            <w:vMerge/>
          </w:tcPr>
          <w:p w14:paraId="337679FF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2F930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to friends and family.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E803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友人や家族と</w:t>
            </w:r>
          </w:p>
        </w:tc>
      </w:tr>
      <w:tr w:rsidR="00D7488B" w:rsidRPr="0011634D" w14:paraId="075897D5" w14:textId="77777777" w:rsidTr="00D7488B">
        <w:trPr>
          <w:trHeight w:val="285"/>
        </w:trPr>
        <w:tc>
          <w:tcPr>
            <w:tcW w:w="446" w:type="dxa"/>
            <w:vMerge w:val="restart"/>
          </w:tcPr>
          <w:p w14:paraId="411E45BB" w14:textId="77777777" w:rsidR="00D7488B" w:rsidRPr="00D7488B" w:rsidRDefault="00D7488B" w:rsidP="00D7488B">
            <w:pPr>
              <w:rPr>
                <w:rFonts w:ascii="ＭＳ ゴシック" w:eastAsia="ＭＳ ゴシック" w:hAnsi="ＭＳ ゴシック"/>
              </w:rPr>
            </w:pPr>
            <w:r w:rsidRPr="00D7488B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８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E4C9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Whatever the ultimate source of happiness may be,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6C24A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幸せの究極の根源が何であれ</w:t>
            </w:r>
          </w:p>
        </w:tc>
      </w:tr>
      <w:tr w:rsidR="00D7488B" w:rsidRPr="0011634D" w14:paraId="579AA325" w14:textId="77777777" w:rsidTr="00D7488B">
        <w:trPr>
          <w:trHeight w:val="285"/>
        </w:trPr>
        <w:tc>
          <w:tcPr>
            <w:tcW w:w="446" w:type="dxa"/>
            <w:vMerge/>
          </w:tcPr>
          <w:p w14:paraId="6CC57F19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9CF2D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factors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DDD2B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要因は</w:t>
            </w:r>
          </w:p>
        </w:tc>
      </w:tr>
      <w:tr w:rsidR="00D7488B" w:rsidRPr="0011634D" w14:paraId="4427E15B" w14:textId="77777777" w:rsidTr="00D7488B">
        <w:trPr>
          <w:trHeight w:val="285"/>
        </w:trPr>
        <w:tc>
          <w:tcPr>
            <w:tcW w:w="446" w:type="dxa"/>
            <w:vMerge/>
          </w:tcPr>
          <w:p w14:paraId="6271AB30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14E18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like income, social status, and education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DB9A6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所得，社会的地位，教育のような</w:t>
            </w:r>
          </w:p>
        </w:tc>
      </w:tr>
      <w:tr w:rsidR="00D7488B" w:rsidRPr="0011634D" w14:paraId="01ABA304" w14:textId="77777777" w:rsidTr="00D7488B">
        <w:trPr>
          <w:trHeight w:val="285"/>
        </w:trPr>
        <w:tc>
          <w:tcPr>
            <w:tcW w:w="446" w:type="dxa"/>
            <w:vMerge/>
          </w:tcPr>
          <w:p w14:paraId="48FD47E9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C860B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do not contribute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F2A0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寄与していない</w:t>
            </w:r>
          </w:p>
        </w:tc>
      </w:tr>
      <w:tr w:rsidR="00D7488B" w:rsidRPr="0011634D" w14:paraId="1C79B031" w14:textId="77777777" w:rsidTr="00D7488B">
        <w:trPr>
          <w:trHeight w:val="285"/>
        </w:trPr>
        <w:tc>
          <w:tcPr>
            <w:tcW w:w="446" w:type="dxa"/>
            <w:vMerge/>
          </w:tcPr>
          <w:p w14:paraId="30996F7A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65672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as much as we think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F0398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私たちが思うほど多くは</w:t>
            </w:r>
          </w:p>
        </w:tc>
      </w:tr>
      <w:tr w:rsidR="00D7488B" w:rsidRPr="0011634D" w14:paraId="12294647" w14:textId="77777777" w:rsidTr="00FB24DC">
        <w:trPr>
          <w:trHeight w:val="285"/>
        </w:trPr>
        <w:tc>
          <w:tcPr>
            <w:tcW w:w="446" w:type="dxa"/>
            <w:vMerge/>
          </w:tcPr>
          <w:p w14:paraId="036916B4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8B521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to our overall well-being.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9A69B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私たちの全般的な幸福に</w:t>
            </w:r>
          </w:p>
        </w:tc>
      </w:tr>
      <w:tr w:rsidR="00D7488B" w:rsidRPr="0011634D" w14:paraId="60A1C474" w14:textId="77777777" w:rsidTr="00FB24DC">
        <w:trPr>
          <w:trHeight w:val="285"/>
        </w:trPr>
        <w:tc>
          <w:tcPr>
            <w:tcW w:w="446" w:type="dxa"/>
            <w:vMerge/>
          </w:tcPr>
          <w:p w14:paraId="5479CD96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0CB62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After all,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74AE9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結局のところ</w:t>
            </w:r>
          </w:p>
        </w:tc>
      </w:tr>
      <w:tr w:rsidR="00D7488B" w:rsidRPr="0011634D" w14:paraId="1719A189" w14:textId="77777777" w:rsidTr="00D7488B">
        <w:trPr>
          <w:trHeight w:val="285"/>
        </w:trPr>
        <w:tc>
          <w:tcPr>
            <w:tcW w:w="446" w:type="dxa"/>
            <w:vMerge/>
          </w:tcPr>
          <w:p w14:paraId="38FA80FD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3447F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happiness depends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7AD21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幸せはかかっている</w:t>
            </w:r>
          </w:p>
        </w:tc>
      </w:tr>
      <w:tr w:rsidR="00D7488B" w:rsidRPr="0011634D" w14:paraId="0E70278B" w14:textId="77777777" w:rsidTr="00D7488B">
        <w:trPr>
          <w:trHeight w:val="285"/>
        </w:trPr>
        <w:tc>
          <w:tcPr>
            <w:tcW w:w="446" w:type="dxa"/>
            <w:vMerge/>
          </w:tcPr>
          <w:p w14:paraId="4D56B061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94824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on how good a person feels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4AD3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ある人がどれだけよいと感じているかに</w:t>
            </w:r>
          </w:p>
        </w:tc>
      </w:tr>
      <w:tr w:rsidR="00D7488B" w:rsidRPr="0011634D" w14:paraId="61FDAE84" w14:textId="77777777" w:rsidTr="00D7488B">
        <w:trPr>
          <w:trHeight w:val="285"/>
        </w:trPr>
        <w:tc>
          <w:tcPr>
            <w:tcW w:w="446" w:type="dxa"/>
            <w:vMerge/>
          </w:tcPr>
          <w:p w14:paraId="7FA9BD6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35A27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about life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66642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人生について</w:t>
            </w:r>
          </w:p>
        </w:tc>
      </w:tr>
      <w:tr w:rsidR="00D7488B" w:rsidRPr="0011634D" w14:paraId="187FDA0D" w14:textId="77777777" w:rsidTr="00D7488B">
        <w:trPr>
          <w:trHeight w:val="285"/>
        </w:trPr>
        <w:tc>
          <w:tcPr>
            <w:tcW w:w="446" w:type="dxa"/>
            <w:vMerge/>
          </w:tcPr>
          <w:p w14:paraId="5C1CF52A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25B8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and how well he or she manages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1FF67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そして彼または彼女がどのくらい上手に対処するかに</w:t>
            </w:r>
          </w:p>
        </w:tc>
      </w:tr>
      <w:tr w:rsidR="00D7488B" w:rsidRPr="0011634D" w14:paraId="276C0FA8" w14:textId="77777777" w:rsidTr="00D7488B">
        <w:trPr>
          <w:trHeight w:val="285"/>
        </w:trPr>
        <w:tc>
          <w:tcPr>
            <w:tcW w:w="446" w:type="dxa"/>
            <w:vMerge/>
          </w:tcPr>
          <w:p w14:paraId="7BDCF112" w14:textId="77777777" w:rsidR="00D7488B" w:rsidRPr="0011634D" w:rsidRDefault="00D7488B" w:rsidP="00D7488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94343" w14:textId="77777777" w:rsidR="00D7488B" w:rsidRPr="00D7488B" w:rsidRDefault="00D7488B" w:rsidP="00D7488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D7488B">
              <w:rPr>
                <w:rFonts w:ascii="Century" w:hAnsi="Century"/>
                <w:color w:val="000000"/>
                <w:sz w:val="20"/>
                <w:szCs w:val="20"/>
              </w:rPr>
              <w:t>his or her emotions.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647C4" w14:textId="77777777" w:rsidR="00D7488B" w:rsidRPr="00D7488B" w:rsidRDefault="00D7488B" w:rsidP="00D7488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7488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彼または彼女の感情に</w:t>
            </w:r>
          </w:p>
        </w:tc>
      </w:tr>
    </w:tbl>
    <w:p w14:paraId="77A177C5" w14:textId="77777777" w:rsidR="00D7488B" w:rsidRDefault="00D7488B" w:rsidP="009A1AB6">
      <w:pPr>
        <w:rPr>
          <w:rFonts w:ascii="Century" w:eastAsia="ＭＳ 明朝" w:hAnsi="Century"/>
        </w:rPr>
      </w:pPr>
      <w:bookmarkStart w:id="0" w:name="_GoBack"/>
      <w:bookmarkEnd w:id="0"/>
    </w:p>
    <w:sectPr w:rsidR="00D7488B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6BBEE" w14:textId="77777777" w:rsidR="008B6FDE" w:rsidRDefault="008B6FDE" w:rsidP="00E16D8D">
      <w:r>
        <w:separator/>
      </w:r>
    </w:p>
  </w:endnote>
  <w:endnote w:type="continuationSeparator" w:id="0">
    <w:p w14:paraId="40278529" w14:textId="77777777" w:rsidR="008B6FDE" w:rsidRDefault="008B6FDE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4B8865E0" w14:textId="7937CF8E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D637C4" w:rsidRPr="00D637C4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4AB90DAD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39AD1045" w14:textId="2EA0E988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D637C4" w:rsidRPr="00D637C4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3F55F957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E4DB1" w14:textId="77777777" w:rsidR="008B6FDE" w:rsidRDefault="008B6FDE" w:rsidP="00E16D8D">
      <w:r>
        <w:separator/>
      </w:r>
    </w:p>
  </w:footnote>
  <w:footnote w:type="continuationSeparator" w:id="0">
    <w:p w14:paraId="7C023C0B" w14:textId="77777777" w:rsidR="008B6FDE" w:rsidRDefault="008B6FDE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902C3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303FD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9B3325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52BE2"/>
    <w:rsid w:val="00083E41"/>
    <w:rsid w:val="000B2120"/>
    <w:rsid w:val="000C15BE"/>
    <w:rsid w:val="000C762C"/>
    <w:rsid w:val="001134E8"/>
    <w:rsid w:val="0011634D"/>
    <w:rsid w:val="00121E10"/>
    <w:rsid w:val="00185C06"/>
    <w:rsid w:val="001E0B09"/>
    <w:rsid w:val="00207C56"/>
    <w:rsid w:val="00211D4E"/>
    <w:rsid w:val="00252D71"/>
    <w:rsid w:val="00255B14"/>
    <w:rsid w:val="00280EC4"/>
    <w:rsid w:val="002862FE"/>
    <w:rsid w:val="00286486"/>
    <w:rsid w:val="00290B04"/>
    <w:rsid w:val="003B07A6"/>
    <w:rsid w:val="003C5C67"/>
    <w:rsid w:val="003D0D9C"/>
    <w:rsid w:val="003F0667"/>
    <w:rsid w:val="004441E0"/>
    <w:rsid w:val="005B23FB"/>
    <w:rsid w:val="005B6156"/>
    <w:rsid w:val="005E23B4"/>
    <w:rsid w:val="00651142"/>
    <w:rsid w:val="00653D05"/>
    <w:rsid w:val="0066565D"/>
    <w:rsid w:val="006D5761"/>
    <w:rsid w:val="00710BE7"/>
    <w:rsid w:val="00731B34"/>
    <w:rsid w:val="00770409"/>
    <w:rsid w:val="00780BD2"/>
    <w:rsid w:val="007A28E8"/>
    <w:rsid w:val="007C63FB"/>
    <w:rsid w:val="0082328A"/>
    <w:rsid w:val="008B4703"/>
    <w:rsid w:val="008B6FDE"/>
    <w:rsid w:val="008C0A2F"/>
    <w:rsid w:val="008E54DA"/>
    <w:rsid w:val="008F0AB2"/>
    <w:rsid w:val="008F44B0"/>
    <w:rsid w:val="00912440"/>
    <w:rsid w:val="009303FF"/>
    <w:rsid w:val="0093489D"/>
    <w:rsid w:val="00985CF3"/>
    <w:rsid w:val="009A1AB6"/>
    <w:rsid w:val="009B3325"/>
    <w:rsid w:val="009B669C"/>
    <w:rsid w:val="009D7488"/>
    <w:rsid w:val="00A1193F"/>
    <w:rsid w:val="00A30BDF"/>
    <w:rsid w:val="00A31885"/>
    <w:rsid w:val="00A33A94"/>
    <w:rsid w:val="00A37ACC"/>
    <w:rsid w:val="00A6057D"/>
    <w:rsid w:val="00B21947"/>
    <w:rsid w:val="00B51EBC"/>
    <w:rsid w:val="00C333F9"/>
    <w:rsid w:val="00C446C6"/>
    <w:rsid w:val="00C84655"/>
    <w:rsid w:val="00C93D04"/>
    <w:rsid w:val="00C96604"/>
    <w:rsid w:val="00CD4F82"/>
    <w:rsid w:val="00CD568A"/>
    <w:rsid w:val="00CF22E6"/>
    <w:rsid w:val="00D11C5B"/>
    <w:rsid w:val="00D3169E"/>
    <w:rsid w:val="00D629F0"/>
    <w:rsid w:val="00D637C4"/>
    <w:rsid w:val="00D7488B"/>
    <w:rsid w:val="00D7788B"/>
    <w:rsid w:val="00E12150"/>
    <w:rsid w:val="00E124F9"/>
    <w:rsid w:val="00E16D8D"/>
    <w:rsid w:val="00E200D1"/>
    <w:rsid w:val="00E56D41"/>
    <w:rsid w:val="00E66442"/>
    <w:rsid w:val="00E90DA2"/>
    <w:rsid w:val="00EA0C84"/>
    <w:rsid w:val="00EB5543"/>
    <w:rsid w:val="00ED6D5E"/>
    <w:rsid w:val="00F47515"/>
    <w:rsid w:val="00F77002"/>
    <w:rsid w:val="00FB24DC"/>
    <w:rsid w:val="00FB56C0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736BD6"/>
  <w15:chartTrackingRefBased/>
  <w15:docId w15:val="{4C643500-FC94-45A1-BFC2-B200FA82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052BE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52BE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52BE2"/>
  </w:style>
  <w:style w:type="paragraph" w:styleId="ad">
    <w:name w:val="annotation subject"/>
    <w:basedOn w:val="ab"/>
    <w:next w:val="ab"/>
    <w:link w:val="ae"/>
    <w:uiPriority w:val="99"/>
    <w:semiHidden/>
    <w:unhideWhenUsed/>
    <w:rsid w:val="00052BE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52B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540</Words>
  <Characters>3078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2018-02-26T10:20:00Z</cp:lastPrinted>
  <dcterms:created xsi:type="dcterms:W3CDTF">2018-01-17T01:49:00Z</dcterms:created>
  <dcterms:modified xsi:type="dcterms:W3CDTF">2018-04-13T11:20:00Z</dcterms:modified>
</cp:coreProperties>
</file>